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A0CC" w14:textId="34E35DDB" w:rsidR="003229BD" w:rsidRDefault="003229BD" w:rsidP="0068180C">
      <w:pPr>
        <w:widowControl w:val="0"/>
        <w:spacing w:after="0" w:line="240" w:lineRule="auto"/>
        <w:rPr>
          <w:rFonts w:asciiTheme="majorHAnsi" w:eastAsia="Times New Roman" w:hAnsiTheme="majorHAnsi" w:cs="Arial"/>
          <w:b/>
          <w:bCs/>
          <w:snapToGrid w:val="0"/>
          <w:lang w:eastAsia="pl-PL"/>
        </w:rPr>
      </w:pPr>
    </w:p>
    <w:p w14:paraId="3ECDC3AC" w14:textId="77777777" w:rsidR="0068180C" w:rsidRPr="0068180C" w:rsidRDefault="0068180C" w:rsidP="006818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180C">
        <w:rPr>
          <w:rFonts w:ascii="Times New Roman" w:eastAsia="Times New Roman" w:hAnsi="Times New Roman" w:cs="Times New Roman"/>
          <w:lang w:eastAsia="zh-CN"/>
        </w:rPr>
        <w:t xml:space="preserve">          </w:t>
      </w:r>
      <w:r w:rsidRPr="0068180C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Szpital Miejski w Morągu Sp. z o. o.</w:t>
      </w:r>
    </w:p>
    <w:p w14:paraId="76D8851B" w14:textId="77777777" w:rsidR="0068180C" w:rsidRPr="0068180C" w:rsidRDefault="0068180C" w:rsidP="006818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180C">
        <w:rPr>
          <w:rFonts w:ascii="Times New Roman" w:eastAsia="Times New Roman" w:hAnsi="Times New Roman" w:cs="Times New Roman"/>
          <w:sz w:val="24"/>
          <w:szCs w:val="24"/>
          <w:lang w:eastAsia="zh-CN"/>
        </w:rPr>
        <w:t>ul. Dąbrowskiego 16  14-300 Morąg</w:t>
      </w:r>
    </w:p>
    <w:p w14:paraId="6B776507" w14:textId="77777777" w:rsidR="0068180C" w:rsidRPr="0068180C" w:rsidRDefault="0068180C" w:rsidP="006818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180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Tel. 897574231  897572130   faks 897574593</w:t>
      </w:r>
    </w:p>
    <w:p w14:paraId="5E6BA012" w14:textId="77777777" w:rsidR="0068180C" w:rsidRPr="0068180C" w:rsidRDefault="0068180C" w:rsidP="006818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180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NIP: 741-212-52-17  REGON: 000306555  KRS: 0000438960</w:t>
      </w:r>
    </w:p>
    <w:p w14:paraId="61E8CD58" w14:textId="77777777" w:rsidR="0068180C" w:rsidRPr="0068180C" w:rsidRDefault="0068180C" w:rsidP="006818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180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Sąd Rejonowy w Olsztynie VIII Wydział Gospodarczy Krajowego Rejestru Sądowego</w:t>
      </w:r>
    </w:p>
    <w:p w14:paraId="3B1A9E02" w14:textId="77777777" w:rsidR="0068180C" w:rsidRPr="0068180C" w:rsidRDefault="0068180C" w:rsidP="006818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180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Kapitał Zakładowy: 5 160 000 zł</w:t>
      </w:r>
    </w:p>
    <w:p w14:paraId="072C81EE" w14:textId="77777777" w:rsidR="0068180C" w:rsidRPr="0068180C" w:rsidRDefault="0068180C" w:rsidP="0068180C">
      <w:pPr>
        <w:suppressAutoHyphens/>
        <w:spacing w:before="60" w:after="60" w:line="240" w:lineRule="auto"/>
        <w:ind w:left="851" w:hanging="295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119465DD" w14:textId="051497D2" w:rsidR="0068180C" w:rsidRDefault="0068180C" w:rsidP="003229BD">
      <w:pPr>
        <w:widowControl w:val="0"/>
        <w:spacing w:after="0" w:line="240" w:lineRule="auto"/>
        <w:ind w:left="-284"/>
        <w:jc w:val="center"/>
        <w:rPr>
          <w:rFonts w:asciiTheme="majorHAnsi" w:eastAsia="Times New Roman" w:hAnsiTheme="majorHAnsi" w:cs="Arial"/>
          <w:b/>
          <w:bCs/>
          <w:snapToGrid w:val="0"/>
          <w:lang w:eastAsia="pl-PL"/>
        </w:rPr>
      </w:pPr>
    </w:p>
    <w:p w14:paraId="0211002D" w14:textId="61406A41" w:rsidR="0068180C" w:rsidRDefault="0068180C" w:rsidP="003229BD">
      <w:pPr>
        <w:widowControl w:val="0"/>
        <w:spacing w:after="0" w:line="240" w:lineRule="auto"/>
        <w:ind w:left="-284"/>
        <w:jc w:val="center"/>
        <w:rPr>
          <w:rFonts w:asciiTheme="majorHAnsi" w:eastAsia="Times New Roman" w:hAnsiTheme="majorHAnsi" w:cs="Arial"/>
          <w:b/>
          <w:bCs/>
          <w:snapToGrid w:val="0"/>
          <w:lang w:eastAsia="pl-PL"/>
        </w:rPr>
      </w:pPr>
    </w:p>
    <w:p w14:paraId="7F392A63" w14:textId="77777777" w:rsidR="0068180C" w:rsidRPr="003229BD" w:rsidRDefault="0068180C" w:rsidP="003229BD">
      <w:pPr>
        <w:widowControl w:val="0"/>
        <w:spacing w:after="0" w:line="240" w:lineRule="auto"/>
        <w:ind w:left="-284"/>
        <w:jc w:val="center"/>
        <w:rPr>
          <w:rFonts w:asciiTheme="majorHAnsi" w:eastAsia="Times New Roman" w:hAnsiTheme="majorHAnsi" w:cs="Arial"/>
          <w:b/>
          <w:bCs/>
          <w:snapToGrid w:val="0"/>
          <w:lang w:eastAsia="pl-PL"/>
        </w:rPr>
      </w:pPr>
    </w:p>
    <w:p w14:paraId="1624B4AF" w14:textId="2830503D" w:rsidR="0068180C" w:rsidRPr="0068180C" w:rsidRDefault="0068180C" w:rsidP="0068180C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Morąg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E707F1">
        <w:rPr>
          <w:rFonts w:asciiTheme="majorHAnsi" w:eastAsia="Times New Roman" w:hAnsiTheme="majorHAnsi" w:cs="Arial"/>
          <w:snapToGrid w:val="0"/>
          <w:lang w:eastAsia="pl-PL"/>
        </w:rPr>
        <w:t>30-03-2023r.</w:t>
      </w:r>
    </w:p>
    <w:p w14:paraId="44D6321A" w14:textId="3A9235BF" w:rsidR="0020799D" w:rsidRPr="0020799D" w:rsidRDefault="0020799D" w:rsidP="0068180C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684CF07A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12AF181E" w14:textId="77D0FCC7" w:rsidR="003229BD" w:rsidRDefault="00615E7A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z otwarcia </w:t>
      </w:r>
    </w:p>
    <w:p w14:paraId="6AB25AC6" w14:textId="5F989AB2" w:rsidR="0020799D" w:rsidRPr="0068180C" w:rsidRDefault="00615E7A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color w:val="000000" w:themeColor="text1"/>
          <w:sz w:val="24"/>
          <w:szCs w:val="24"/>
          <w:lang w:eastAsia="pl-PL"/>
        </w:rPr>
      </w:pPr>
      <w:r w:rsidRPr="0068180C">
        <w:rPr>
          <w:rFonts w:asciiTheme="majorHAnsi" w:hAnsiTheme="majorHAnsi" w:cs="Times New Roman"/>
          <w:b/>
          <w:bCs/>
          <w:color w:val="000000" w:themeColor="text1"/>
          <w:sz w:val="24"/>
          <w:szCs w:val="24"/>
          <w:lang w:eastAsia="pl-PL"/>
        </w:rPr>
        <w:t>ofert/ofert dodatkowych/ofert ostatecznych</w:t>
      </w:r>
    </w:p>
    <w:p w14:paraId="575151B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65B7E57D" w14:textId="77B59611" w:rsidR="0020799D" w:rsidRPr="0020799D" w:rsidRDefault="0020799D" w:rsidP="0020799D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</w:t>
      </w:r>
      <w:r w:rsidRPr="0068180C">
        <w:rPr>
          <w:rFonts w:asciiTheme="majorHAnsi" w:eastAsia="Calibri" w:hAnsiTheme="majorHAnsi" w:cs="Arial"/>
          <w:b/>
          <w:color w:val="000000" w:themeColor="text1"/>
        </w:rPr>
        <w:t>:</w:t>
      </w:r>
      <w:r w:rsidR="0068180C" w:rsidRPr="0068180C">
        <w:rPr>
          <w:rFonts w:asciiTheme="majorHAnsi" w:eastAsia="Calibri" w:hAnsiTheme="majorHAnsi" w:cs="Arial"/>
          <w:b/>
          <w:color w:val="000000" w:themeColor="text1"/>
        </w:rPr>
        <w:t xml:space="preserve"> „Świadczenia usługi w zakresie odbioru, przechowywania, transportu i wydania osobom upoważnionym zwłok osób zmarłych </w:t>
      </w:r>
      <w:r w:rsidR="0068180C" w:rsidRPr="0068180C">
        <w:rPr>
          <w:rFonts w:asciiTheme="majorHAnsi" w:eastAsia="Calibri" w:hAnsiTheme="majorHAnsi" w:cs="Arial"/>
          <w:b/>
          <w:bCs/>
          <w:color w:val="000000" w:themeColor="text1"/>
        </w:rPr>
        <w:t xml:space="preserve">w </w:t>
      </w:r>
      <w:r w:rsidR="0068180C" w:rsidRPr="0068180C">
        <w:rPr>
          <w:rFonts w:asciiTheme="majorHAnsi" w:eastAsia="Calibri" w:hAnsiTheme="majorHAnsi" w:cs="Arial"/>
          <w:b/>
          <w:color w:val="000000" w:themeColor="text1"/>
        </w:rPr>
        <w:t>Szpitalu Miejskim w Morągu Sp. z  o. o.”,  nr sprawy: 5/202</w:t>
      </w:r>
      <w:r w:rsidR="00E707F1">
        <w:rPr>
          <w:rFonts w:asciiTheme="majorHAnsi" w:eastAsia="Calibri" w:hAnsiTheme="majorHAnsi" w:cs="Arial"/>
          <w:b/>
          <w:color w:val="000000" w:themeColor="text1"/>
        </w:rPr>
        <w:t>3</w:t>
      </w:r>
    </w:p>
    <w:p w14:paraId="5AEBE5B8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26D8A09B" w14:textId="4223E1F0" w:rsidR="0020799D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Działając na podstawie art. 222 ust. 5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51262E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 xml:space="preserve">Prawo zamówień publicznych (Dz.U. poz. </w:t>
      </w:r>
      <w:r w:rsidR="0020799D" w:rsidRPr="0051262E">
        <w:rPr>
          <w:rFonts w:asciiTheme="majorHAnsi" w:eastAsia="Calibri" w:hAnsiTheme="majorHAnsi" w:cs="Arial"/>
        </w:rPr>
        <w:t>2019</w:t>
      </w:r>
      <w:r w:rsidR="00E41EE2" w:rsidRPr="0051262E">
        <w:rPr>
          <w:rFonts w:asciiTheme="majorHAnsi" w:eastAsia="Calibri" w:hAnsiTheme="majorHAnsi" w:cs="Arial"/>
        </w:rPr>
        <w:t xml:space="preserve"> ze zm.</w:t>
      </w:r>
      <w:r w:rsidR="0020799D" w:rsidRPr="0051262E">
        <w:rPr>
          <w:rFonts w:asciiTheme="majorHAnsi" w:eastAsia="Calibri" w:hAnsiTheme="majorHAnsi" w:cs="Arial"/>
        </w:rPr>
        <w:t>),</w:t>
      </w:r>
      <w:r w:rsidR="0020799D" w:rsidRPr="0020799D">
        <w:rPr>
          <w:rFonts w:asciiTheme="majorHAnsi" w:eastAsia="Calibri" w:hAnsiTheme="majorHAnsi" w:cs="Arial"/>
        </w:rPr>
        <w:t xml:space="preserve">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>
        <w:rPr>
          <w:rFonts w:asciiTheme="majorHAnsi" w:eastAsia="Calibri" w:hAnsiTheme="majorHAnsi" w:cs="Arial"/>
        </w:rPr>
        <w:t>w postępowaniu wpłynęły następujące oferty:</w:t>
      </w:r>
    </w:p>
    <w:p w14:paraId="5F962F33" w14:textId="77777777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09"/>
        <w:gridCol w:w="4530"/>
        <w:gridCol w:w="3023"/>
      </w:tblGrid>
      <w:tr w:rsidR="008E7063" w:rsidRPr="008E7063" w14:paraId="0B38A585" w14:textId="77777777" w:rsidTr="008E7063">
        <w:tc>
          <w:tcPr>
            <w:tcW w:w="1526" w:type="dxa"/>
          </w:tcPr>
          <w:p w14:paraId="1F9DB004" w14:textId="77777777" w:rsidR="008E7063" w:rsidRPr="008E7063" w:rsidRDefault="008E7063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>Numer ofert</w:t>
            </w:r>
          </w:p>
        </w:tc>
        <w:tc>
          <w:tcPr>
            <w:tcW w:w="4615" w:type="dxa"/>
          </w:tcPr>
          <w:p w14:paraId="7F763FEC" w14:textId="77777777" w:rsidR="008E7063" w:rsidRPr="008E7063" w:rsidRDefault="008E7063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 xml:space="preserve">Wykonawca </w:t>
            </w:r>
          </w:p>
        </w:tc>
        <w:tc>
          <w:tcPr>
            <w:tcW w:w="3071" w:type="dxa"/>
          </w:tcPr>
          <w:p w14:paraId="767F42F5" w14:textId="77777777" w:rsidR="008E7063" w:rsidRPr="008E7063" w:rsidRDefault="008E7063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 xml:space="preserve">Cena/koszt </w:t>
            </w:r>
          </w:p>
        </w:tc>
      </w:tr>
      <w:tr w:rsidR="008E7063" w:rsidRPr="008E7063" w14:paraId="4B52609B" w14:textId="77777777" w:rsidTr="008E7063">
        <w:tc>
          <w:tcPr>
            <w:tcW w:w="1526" w:type="dxa"/>
          </w:tcPr>
          <w:p w14:paraId="1732A42E" w14:textId="77777777" w:rsidR="008E7063" w:rsidRPr="008E7063" w:rsidRDefault="008E7063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4615" w:type="dxa"/>
          </w:tcPr>
          <w:p w14:paraId="0CD1296B" w14:textId="7EEA908F" w:rsidR="008E7063" w:rsidRPr="008E7063" w:rsidRDefault="00AB6731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Firma Handlowo-Usługowa- Transportowa HUD-BUD Jarosław </w:t>
            </w:r>
            <w:proofErr w:type="spellStart"/>
            <w:r>
              <w:rPr>
                <w:rFonts w:asciiTheme="majorHAnsi" w:eastAsia="Calibri" w:hAnsiTheme="majorHAnsi" w:cs="Arial"/>
              </w:rPr>
              <w:t>Chodup</w:t>
            </w:r>
            <w:proofErr w:type="spellEnd"/>
            <w:r>
              <w:rPr>
                <w:rFonts w:asciiTheme="majorHAnsi" w:eastAsia="Calibri" w:hAnsiTheme="majorHAnsi" w:cs="Arial"/>
              </w:rPr>
              <w:t>, Dury8, 14-300 Morąg</w:t>
            </w:r>
          </w:p>
        </w:tc>
        <w:tc>
          <w:tcPr>
            <w:tcW w:w="3071" w:type="dxa"/>
          </w:tcPr>
          <w:p w14:paraId="4F2EA3E5" w14:textId="4DC2F7BE" w:rsidR="008E7063" w:rsidRPr="008E7063" w:rsidRDefault="00AB6731" w:rsidP="002A3A43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br/>
              <w:t>139 968 zł brutto</w:t>
            </w:r>
          </w:p>
        </w:tc>
      </w:tr>
      <w:tr w:rsidR="008E7063" w:rsidRPr="008E7063" w14:paraId="4B179338" w14:textId="77777777" w:rsidTr="008E7063">
        <w:tc>
          <w:tcPr>
            <w:tcW w:w="1526" w:type="dxa"/>
          </w:tcPr>
          <w:p w14:paraId="32510109" w14:textId="77777777" w:rsidR="008E7063" w:rsidRPr="008E7063" w:rsidRDefault="008E7063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2.</w:t>
            </w:r>
          </w:p>
        </w:tc>
        <w:tc>
          <w:tcPr>
            <w:tcW w:w="4615" w:type="dxa"/>
          </w:tcPr>
          <w:p w14:paraId="68A1913B" w14:textId="09ECF6D1" w:rsidR="008E7063" w:rsidRPr="008E7063" w:rsidRDefault="00AB6731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Zakład </w:t>
            </w:r>
            <w:proofErr w:type="spellStart"/>
            <w:r>
              <w:rPr>
                <w:rFonts w:asciiTheme="majorHAnsi" w:eastAsia="Calibri" w:hAnsiTheme="majorHAnsi" w:cs="Arial"/>
              </w:rPr>
              <w:t>Produkcyjno</w:t>
            </w:r>
            <w:proofErr w:type="spellEnd"/>
            <w:r>
              <w:rPr>
                <w:rFonts w:asciiTheme="majorHAnsi" w:eastAsia="Calibri" w:hAnsiTheme="majorHAnsi" w:cs="Arial"/>
              </w:rPr>
              <w:t xml:space="preserve"> Usługowo Handlowy „ Chaber” Elżbieta Sadowska, Szpitalna 10, 14-300 Morąg</w:t>
            </w:r>
          </w:p>
        </w:tc>
        <w:tc>
          <w:tcPr>
            <w:tcW w:w="3071" w:type="dxa"/>
          </w:tcPr>
          <w:p w14:paraId="194D71E8" w14:textId="601CD923" w:rsidR="008E7063" w:rsidRPr="008E7063" w:rsidRDefault="00AB6731" w:rsidP="00AB673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br/>
              <w:t>45 468 zł brutto</w:t>
            </w:r>
          </w:p>
        </w:tc>
      </w:tr>
      <w:tr w:rsidR="008E7063" w:rsidRPr="008E7063" w14:paraId="0D741D4D" w14:textId="77777777" w:rsidTr="008E7063">
        <w:tc>
          <w:tcPr>
            <w:tcW w:w="1526" w:type="dxa"/>
          </w:tcPr>
          <w:p w14:paraId="62779F30" w14:textId="77777777" w:rsidR="008E7063" w:rsidRPr="008E7063" w:rsidRDefault="008E7063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3.</w:t>
            </w:r>
          </w:p>
        </w:tc>
        <w:tc>
          <w:tcPr>
            <w:tcW w:w="4615" w:type="dxa"/>
          </w:tcPr>
          <w:p w14:paraId="2222D818" w14:textId="77777777" w:rsidR="008E7063" w:rsidRPr="008E7063" w:rsidRDefault="008E7063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3071" w:type="dxa"/>
          </w:tcPr>
          <w:p w14:paraId="2DC8DA86" w14:textId="77777777" w:rsidR="008E7063" w:rsidRPr="008E7063" w:rsidRDefault="008E7063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</w:tr>
      <w:tr w:rsidR="008E7063" w:rsidRPr="008E7063" w14:paraId="0354317E" w14:textId="77777777" w:rsidTr="008E7063">
        <w:tc>
          <w:tcPr>
            <w:tcW w:w="1526" w:type="dxa"/>
          </w:tcPr>
          <w:p w14:paraId="3A94C58D" w14:textId="77777777" w:rsidR="008E7063" w:rsidRPr="008E7063" w:rsidRDefault="008E7063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4615" w:type="dxa"/>
          </w:tcPr>
          <w:p w14:paraId="786B7CFF" w14:textId="77777777" w:rsidR="008E7063" w:rsidRPr="008E7063" w:rsidRDefault="008E7063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3071" w:type="dxa"/>
          </w:tcPr>
          <w:p w14:paraId="4EA74D7A" w14:textId="77777777" w:rsidR="008E7063" w:rsidRPr="008E7063" w:rsidRDefault="008E7063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</w:tr>
      <w:tr w:rsidR="008E7063" w14:paraId="3B392681" w14:textId="77777777" w:rsidTr="008E7063">
        <w:tc>
          <w:tcPr>
            <w:tcW w:w="1526" w:type="dxa"/>
          </w:tcPr>
          <w:p w14:paraId="4FFB5F07" w14:textId="77777777" w:rsidR="008E7063" w:rsidRDefault="008E7063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4615" w:type="dxa"/>
          </w:tcPr>
          <w:p w14:paraId="7979687B" w14:textId="77777777" w:rsidR="008E7063" w:rsidRDefault="008E7063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14:paraId="41AA3ED4" w14:textId="77777777" w:rsidR="008E7063" w:rsidRDefault="008E7063" w:rsidP="008E7063">
            <w:pPr>
              <w:widowControl w:val="0"/>
              <w:spacing w:line="120" w:lineRule="atLeast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</w:p>
        </w:tc>
      </w:tr>
    </w:tbl>
    <w:p w14:paraId="1A86F463" w14:textId="3DC39839" w:rsidR="008E7063" w:rsidRDefault="008E7063" w:rsidP="008E7063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3B38A0B" w14:textId="69C37879" w:rsidR="002A3A43" w:rsidRDefault="002A3A43" w:rsidP="008E7063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C43A4DB" w14:textId="1646B242" w:rsidR="002A3A43" w:rsidRPr="002A3A43" w:rsidRDefault="002A3A43" w:rsidP="008E7063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b/>
          <w:bCs/>
          <w:sz w:val="24"/>
          <w:szCs w:val="24"/>
        </w:rPr>
      </w:pPr>
      <w:r w:rsidRPr="002A3A43">
        <w:rPr>
          <w:rFonts w:asciiTheme="majorHAnsi" w:eastAsia="Times New Roman" w:hAnsiTheme="majorHAnsi" w:cs="Arial"/>
          <w:b/>
          <w:bCs/>
          <w:sz w:val="24"/>
          <w:szCs w:val="24"/>
        </w:rPr>
        <w:t>Kwota jaką Zamawiający postanowił przeznaczyć na finansowanie zamówienia:</w:t>
      </w:r>
      <w:r w:rsidR="00E707F1">
        <w:rPr>
          <w:rFonts w:asciiTheme="majorHAnsi" w:eastAsia="Times New Roman" w:hAnsiTheme="majorHAnsi" w:cs="Arial"/>
          <w:b/>
          <w:bCs/>
          <w:sz w:val="24"/>
          <w:szCs w:val="24"/>
        </w:rPr>
        <w:t xml:space="preserve"> 9</w:t>
      </w:r>
      <w:r w:rsidRPr="002A3A43">
        <w:rPr>
          <w:rFonts w:asciiTheme="majorHAnsi" w:eastAsia="Times New Roman" w:hAnsiTheme="majorHAnsi" w:cs="Arial"/>
          <w:b/>
          <w:bCs/>
          <w:sz w:val="24"/>
          <w:szCs w:val="24"/>
        </w:rPr>
        <w:t>0000,00 zł brutto.</w:t>
      </w:r>
    </w:p>
    <w:p w14:paraId="465A456B" w14:textId="77777777" w:rsidR="00FB250F" w:rsidRDefault="00FB250F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025F057" w14:textId="77777777" w:rsidR="00FB250F" w:rsidRPr="0020799D" w:rsidRDefault="00FB250F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FE91508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4BD8A4AE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13279B5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873EE12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280EFCC" w14:textId="77777777" w:rsidR="00936943" w:rsidRPr="0020799D" w:rsidRDefault="00AB6731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936943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786756">
    <w:abstractNumId w:val="1"/>
  </w:num>
  <w:num w:numId="2" w16cid:durableId="1985036765">
    <w:abstractNumId w:val="2"/>
  </w:num>
  <w:num w:numId="3" w16cid:durableId="793518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20799D"/>
    <w:rsid w:val="002A3A43"/>
    <w:rsid w:val="002D0A95"/>
    <w:rsid w:val="002D686B"/>
    <w:rsid w:val="003229BD"/>
    <w:rsid w:val="004B24B9"/>
    <w:rsid w:val="0051262E"/>
    <w:rsid w:val="00573816"/>
    <w:rsid w:val="00615E7A"/>
    <w:rsid w:val="0068180C"/>
    <w:rsid w:val="006A3EBD"/>
    <w:rsid w:val="00874A33"/>
    <w:rsid w:val="008E7063"/>
    <w:rsid w:val="009059DB"/>
    <w:rsid w:val="00AB6731"/>
    <w:rsid w:val="00AD543C"/>
    <w:rsid w:val="00C3227B"/>
    <w:rsid w:val="00E41EE2"/>
    <w:rsid w:val="00E707F1"/>
    <w:rsid w:val="00F919F3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F1787"/>
  <w15:docId w15:val="{88C2336C-FEFC-42D6-B6FE-DEF651DF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Marcin Walosek</cp:lastModifiedBy>
  <cp:revision>10</cp:revision>
  <dcterms:created xsi:type="dcterms:W3CDTF">2021-02-02T12:28:00Z</dcterms:created>
  <dcterms:modified xsi:type="dcterms:W3CDTF">2023-03-30T09:13:00Z</dcterms:modified>
</cp:coreProperties>
</file>